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0" w:rsidRPr="00623620" w:rsidRDefault="00623620" w:rsidP="00623620">
      <w:pPr>
        <w:jc w:val="center"/>
        <w:rPr>
          <w:rFonts w:ascii="宋体" w:eastAsia="宋体" w:hAnsi="宋体" w:cs="仿宋"/>
          <w:b/>
          <w:sz w:val="32"/>
          <w:szCs w:val="32"/>
        </w:rPr>
      </w:pPr>
      <w:r w:rsidRPr="00623620">
        <w:rPr>
          <w:rFonts w:ascii="宋体" w:eastAsia="宋体" w:hAnsi="宋体" w:cs="仿宋" w:hint="eastAsia"/>
          <w:b/>
          <w:sz w:val="32"/>
          <w:szCs w:val="32"/>
        </w:rPr>
        <w:t>中国汽车流通协会团体标准起草单位报名表</w:t>
      </w:r>
      <w:bookmarkStart w:id="0" w:name="_GoBack"/>
      <w:bookmarkEnd w:id="0"/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781"/>
        <w:gridCol w:w="1077"/>
        <w:gridCol w:w="1954"/>
        <w:gridCol w:w="3123"/>
      </w:tblGrid>
      <w:tr w:rsidR="00570EB7" w:rsidTr="000D7967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申报单位情况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公司网址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570EB7" w:rsidTr="000D7967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widowControl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570EB7" w:rsidTr="000D7967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widowControl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</w:t>
            </w: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>草</w:t>
            </w: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人姓名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性  </w:t>
            </w: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570EB7" w:rsidTr="000D7967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widowControl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职务</w:t>
            </w: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>/</w:t>
            </w: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出生</w:t>
            </w: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>年月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570EB7" w:rsidTr="000D7967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widowControl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手  </w:t>
            </w: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</w:t>
            </w: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570EB7" w:rsidTr="000D7967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widowControl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会员状态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A47F7F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0EB7" w:rsidRPr="00570EB7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是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9202932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 w:rsidRPr="00570EB7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会员级别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E463D3" w:rsidTr="000D7967">
        <w:trPr>
          <w:cantSplit/>
          <w:trHeight w:val="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A47F7F" w:rsidP="00570EB7">
            <w:pPr>
              <w:spacing w:line="4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sdt>
              <w:sdtPr>
                <w:rPr>
                  <w:rFonts w:ascii="仿宋_GB2312" w:eastAsia="仿宋_GB2312" w:hint="eastAsia"/>
                  <w:kern w:val="0"/>
                  <w:sz w:val="24"/>
                  <w:szCs w:val="24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0EB7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政府机构 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74358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 w:rsidRPr="00570EB7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高等院校 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 w:rsidRPr="00570EB7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科研院所 </w:t>
            </w:r>
          </w:p>
          <w:p w:rsidR="00623620" w:rsidRPr="00570EB7" w:rsidRDefault="00A47F7F" w:rsidP="00570EB7">
            <w:pPr>
              <w:spacing w:line="460" w:lineRule="exac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 w:hint="eastAsia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3620" w:rsidRPr="00570EB7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企 业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 w:rsidRPr="00570EB7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社会团体 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23620" w:rsidRPr="00570EB7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其 他：</w:t>
            </w:r>
            <w:r w:rsidR="00623620" w:rsidRPr="00570EB7"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="00623620" w:rsidRPr="00570EB7"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E463D3" w:rsidTr="000D7967">
        <w:trPr>
          <w:cantSplit/>
          <w:trHeight w:val="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</w:t>
            </w:r>
          </w:p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简介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单位简介、主营业务、经营业绩、营业执照扫描件（可另附）：</w:t>
            </w:r>
          </w:p>
        </w:tc>
      </w:tr>
      <w:tr w:rsidR="000D7967" w:rsidTr="000D7967">
        <w:trPr>
          <w:cantSplit/>
          <w:trHeight w:val="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0D7967" w:rsidRDefault="000D7967" w:rsidP="000D796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0D796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申请</w:t>
            </w:r>
          </w:p>
          <w:p w:rsidR="000D7967" w:rsidRPr="00570EB7" w:rsidRDefault="000D7967" w:rsidP="000D796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0D796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0D7967" w:rsidRDefault="000D7967" w:rsidP="00570EB7">
            <w:pPr>
              <w:spacing w:line="390" w:lineRule="atLeas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0D796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□主笔单位     </w:t>
            </w:r>
            <w:r w:rsidRPr="000D7967"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</w:t>
            </w:r>
            <w:r w:rsidRPr="000D796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□参与起草单位</w:t>
            </w:r>
          </w:p>
        </w:tc>
      </w:tr>
      <w:tr w:rsidR="00E463D3" w:rsidTr="000D7967">
        <w:trPr>
          <w:cantSplit/>
          <w:trHeight w:val="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起草人简</w:t>
            </w: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>介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spacing w:line="390" w:lineRule="atLeast"/>
              <w:rPr>
                <w:sz w:val="24"/>
                <w:szCs w:val="24"/>
              </w:rPr>
            </w:pPr>
            <w:r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起草人标准化工作经验和相关专业能力</w:t>
            </w:r>
            <w:r w:rsidRPr="00570EB7">
              <w:rPr>
                <w:rFonts w:ascii="仿宋_GB2312" w:eastAsia="仿宋_GB2312" w:hint="eastAsia"/>
                <w:sz w:val="24"/>
                <w:szCs w:val="24"/>
              </w:rPr>
              <w:t>（可另附）：</w:t>
            </w:r>
          </w:p>
        </w:tc>
      </w:tr>
      <w:tr w:rsidR="00E463D3" w:rsidTr="000D7967">
        <w:trPr>
          <w:cantSplit/>
          <w:trHeight w:val="2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起草人声明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F4" w:rsidRPr="00570EB7" w:rsidRDefault="00623620" w:rsidP="00A45F89"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本人将积极参与</w:t>
            </w:r>
            <w:r w:rsidR="00DA4EC0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中国汽车流通协会</w:t>
            </w:r>
            <w:r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团体标</w:t>
            </w:r>
            <w:r w:rsidR="000142F4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准：</w:t>
            </w:r>
            <w:r w:rsidR="00A45F8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《</w:t>
            </w:r>
            <w:r w:rsidR="007B08D8" w:rsidRPr="00570EB7">
              <w:rPr>
                <w:rFonts w:ascii="仿宋_GB2312" w:eastAsia="仿宋_GB2312"/>
                <w:kern w:val="0"/>
                <w:sz w:val="24"/>
                <w:szCs w:val="24"/>
              </w:rPr>
              <w:t>质量分及及</w:t>
            </w:r>
            <w:r w:rsidR="007B08D8" w:rsidRPr="00570EB7">
              <w:rPr>
                <w:rFonts w:ascii="仿宋_GB2312" w:eastAsia="仿宋_GB2312"/>
                <w:kern w:val="0"/>
                <w:sz w:val="24"/>
                <w:szCs w:val="24"/>
              </w:rPr>
              <w:t>”</w:t>
            </w:r>
            <w:r w:rsidR="007B08D8" w:rsidRPr="00570EB7">
              <w:rPr>
                <w:rFonts w:ascii="仿宋_GB2312" w:eastAsia="仿宋_GB2312"/>
                <w:kern w:val="0"/>
                <w:sz w:val="24"/>
                <w:szCs w:val="24"/>
              </w:rPr>
              <w:t>领跑者</w:t>
            </w:r>
            <w:r w:rsidR="007B08D8" w:rsidRPr="00570EB7">
              <w:rPr>
                <w:rFonts w:ascii="仿宋_GB2312" w:eastAsia="仿宋_GB2312"/>
                <w:kern w:val="0"/>
                <w:sz w:val="24"/>
                <w:szCs w:val="24"/>
              </w:rPr>
              <w:t>”</w:t>
            </w:r>
            <w:r w:rsidR="007B08D8" w:rsidRPr="00570EB7">
              <w:rPr>
                <w:rFonts w:ascii="仿宋_GB2312" w:eastAsia="仿宋_GB2312"/>
                <w:kern w:val="0"/>
                <w:sz w:val="24"/>
                <w:szCs w:val="24"/>
              </w:rPr>
              <w:t>评价要求</w:t>
            </w:r>
            <w:r w:rsidR="007B08D8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1E0052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汽车救援服务</w:t>
            </w:r>
            <w:r w:rsidR="001E0052" w:rsidRPr="00570EB7">
              <w:rPr>
                <w:rFonts w:ascii="仿宋_GB2312" w:eastAsia="仿宋_GB2312"/>
                <w:kern w:val="0"/>
                <w:sz w:val="24"/>
                <w:szCs w:val="24"/>
              </w:rPr>
              <w:t>》</w:t>
            </w:r>
            <w:r w:rsidR="000142F4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的</w:t>
            </w:r>
            <w:r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>制工作，履行工作义务，协调相关资源，完成工作组布置的各项任务。</w:t>
            </w:r>
          </w:p>
          <w:p w:rsidR="00623620" w:rsidRPr="00570EB7" w:rsidRDefault="00623620" w:rsidP="00570EB7">
            <w:pPr>
              <w:spacing w:beforeLines="50" w:before="156" w:afterLines="50" w:after="156"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0EB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起草人签字：</w:t>
            </w:r>
          </w:p>
        </w:tc>
      </w:tr>
      <w:tr w:rsidR="00E463D3" w:rsidTr="000D7967">
        <w:trPr>
          <w:cantSplit/>
          <w:trHeight w:val="312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23620" w:rsidRPr="00570EB7" w:rsidRDefault="00623620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570EB7">
              <w:rPr>
                <w:rFonts w:ascii="仿宋" w:eastAsia="仿宋" w:hAnsi="仿宋" w:cs="Bahnschrift SemiBold"/>
                <w:bCs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Pr="00A45F89" w:rsidRDefault="00146040" w:rsidP="00A45F89"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70EB7">
              <w:rPr>
                <w:rFonts w:ascii="仿宋_GB2312" w:eastAsia="仿宋_GB2312"/>
                <w:kern w:val="0"/>
                <w:sz w:val="24"/>
                <w:szCs w:val="24"/>
              </w:rPr>
              <w:t>我单位申请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作</w:t>
            </w:r>
            <w:r w:rsidR="00A45F89">
              <w:rPr>
                <w:rFonts w:ascii="仿宋_GB2312" w:eastAsia="仿宋_GB2312" w:hint="eastAsia"/>
                <w:kern w:val="0"/>
                <w:sz w:val="24"/>
                <w:szCs w:val="24"/>
              </w:rPr>
              <w:t>《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质量分及及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”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领跑者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”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评价要求</w:t>
            </w:r>
            <w:r w:rsidR="00570EB7" w:rsidRPr="00570EB7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汽车救援服务</w:t>
            </w:r>
            <w:r w:rsidR="00570EB7" w:rsidRPr="00570EB7">
              <w:rPr>
                <w:rFonts w:ascii="仿宋_GB2312" w:eastAsia="仿宋_GB2312"/>
                <w:kern w:val="0"/>
                <w:sz w:val="24"/>
                <w:szCs w:val="24"/>
              </w:rPr>
              <w:t>》</w:t>
            </w:r>
            <w:r w:rsidRPr="00570EB7">
              <w:rPr>
                <w:rFonts w:ascii="仿宋_GB2312" w:eastAsia="仿宋_GB2312"/>
                <w:kern w:val="0"/>
                <w:sz w:val="24"/>
                <w:szCs w:val="24"/>
              </w:rPr>
              <w:t>团体标准起草单位，并委派专人参与标准起草，对标准各项起草工作积极支持配合。</w:t>
            </w:r>
            <w:r w:rsidRPr="00570EB7">
              <w:rPr>
                <w:rFonts w:ascii="仿宋_GB2312" w:eastAsia="仿宋_GB2312"/>
                <w:kern w:val="0"/>
                <w:sz w:val="24"/>
                <w:szCs w:val="24"/>
              </w:rPr>
              <w:t>                            </w:t>
            </w:r>
            <w:r w:rsidRPr="00570EB7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="00E463D3">
              <w:rPr>
                <w:rFonts w:ascii="仿宋_GB2312" w:eastAsia="仿宋_GB2312"/>
                <w:sz w:val="24"/>
                <w:szCs w:val="24"/>
              </w:rPr>
              <w:t>负责人：</w:t>
            </w:r>
            <w:r w:rsidR="00E463D3">
              <w:rPr>
                <w:rFonts w:ascii="仿宋_GB2312" w:eastAsia="仿宋_GB2312" w:hint="eastAsia"/>
                <w:sz w:val="24"/>
                <w:szCs w:val="24"/>
              </w:rPr>
              <w:t xml:space="preserve">       （公章）       日期：</w:t>
            </w:r>
          </w:p>
        </w:tc>
      </w:tr>
      <w:tr w:rsidR="000D7967" w:rsidTr="000D7967">
        <w:trPr>
          <w:cantSplit/>
          <w:trHeight w:val="240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570EB7" w:rsidRDefault="000D7967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经费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0D7967" w:rsidRDefault="000D7967" w:rsidP="000D7967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自</w:t>
            </w: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愿提供</w:t>
            </w: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编制经</w:t>
            </w: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费</w:t>
            </w: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  <w:r w:rsidRPr="000D7967"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    </w:t>
            </w: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万</w:t>
            </w: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元人民币</w:t>
            </w:r>
          </w:p>
          <w:p w:rsidR="000D7967" w:rsidRPr="000D7967" w:rsidRDefault="000D7967" w:rsidP="000D7967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增</w:t>
            </w: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值税专用发票开票信息：</w:t>
            </w:r>
          </w:p>
          <w:p w:rsidR="000D7967" w:rsidRPr="000D7967" w:rsidRDefault="000D7967" w:rsidP="00570EB7"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D7967" w:rsidTr="000D7967">
        <w:trPr>
          <w:cantSplit/>
          <w:trHeight w:val="2689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570EB7" w:rsidRDefault="000D7967" w:rsidP="00570EB7">
            <w:pPr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 w:rsidRPr="000D7967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lastRenderedPageBreak/>
              <w:t>协会财</w:t>
            </w:r>
            <w:r w:rsidRPr="000D7967">
              <w:rPr>
                <w:rFonts w:ascii="仿宋" w:eastAsia="仿宋" w:hAnsi="仿宋" w:cs="Bahnschrift SemiBold"/>
                <w:bCs/>
                <w:sz w:val="24"/>
                <w:szCs w:val="24"/>
              </w:rPr>
              <w:t>务信息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0D7967" w:rsidRDefault="000D7967" w:rsidP="000D7967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开户名：中国汽车流通协会</w:t>
            </w:r>
          </w:p>
          <w:p w:rsidR="000D7967" w:rsidRPr="000D7967" w:rsidRDefault="000D7967" w:rsidP="000D7967"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开户行：中国工商银行北京礼士路支行</w:t>
            </w:r>
          </w:p>
          <w:p w:rsidR="000D7967" w:rsidRPr="000D7967" w:rsidRDefault="000D7967" w:rsidP="000D7967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账号：0200003609219012433</w:t>
            </w:r>
          </w:p>
          <w:p w:rsidR="000D7967" w:rsidRPr="00570EB7" w:rsidRDefault="000D7967" w:rsidP="000D7967"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（</w:t>
            </w:r>
            <w:proofErr w:type="gramStart"/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转账</w:t>
            </w:r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请</w:t>
            </w:r>
            <w:proofErr w:type="gramEnd"/>
            <w:r w:rsidRPr="000D7967">
              <w:rPr>
                <w:rFonts w:ascii="仿宋_GB2312" w:eastAsia="仿宋_GB2312"/>
                <w:kern w:val="0"/>
                <w:sz w:val="24"/>
                <w:szCs w:val="24"/>
              </w:rPr>
              <w:t>注明：</w:t>
            </w:r>
            <w:r w:rsidRPr="000D7967">
              <w:rPr>
                <w:rFonts w:ascii="仿宋_GB2312" w:eastAsia="仿宋_GB2312" w:hint="eastAsia"/>
                <w:kern w:val="0"/>
                <w:sz w:val="24"/>
                <w:szCs w:val="24"/>
              </w:rPr>
              <w:t>参与标准名称）</w:t>
            </w:r>
          </w:p>
        </w:tc>
      </w:tr>
      <w:tr w:rsidR="00E463D3" w:rsidTr="000D7967">
        <w:trPr>
          <w:cantSplit/>
          <w:trHeight w:val="107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0" w:rsidRDefault="00623620" w:rsidP="00254471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协会批复意见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0" w:rsidRDefault="00623620" w:rsidP="00E463D3">
            <w:pPr>
              <w:ind w:rightChars="-53" w:right="-111"/>
              <w:jc w:val="left"/>
              <w:rPr>
                <w:rFonts w:ascii="仿宋_GB2312" w:eastAsia="仿宋_GB2312" w:hAnsi="华文中宋" w:cs="仿宋"/>
                <w:bCs/>
                <w:sz w:val="24"/>
                <w:szCs w:val="24"/>
              </w:rPr>
            </w:pPr>
          </w:p>
        </w:tc>
      </w:tr>
    </w:tbl>
    <w:p w:rsidR="001E5BFB" w:rsidRPr="001E5BFB" w:rsidRDefault="001E5BFB"/>
    <w:sectPr w:rsidR="001E5BFB" w:rsidRPr="001E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F" w:rsidRDefault="00A47F7F" w:rsidP="00DA4EC0">
      <w:r>
        <w:separator/>
      </w:r>
    </w:p>
  </w:endnote>
  <w:endnote w:type="continuationSeparator" w:id="0">
    <w:p w:rsidR="00A47F7F" w:rsidRDefault="00A47F7F" w:rsidP="00D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F" w:rsidRDefault="00A47F7F" w:rsidP="00DA4EC0">
      <w:r>
        <w:separator/>
      </w:r>
    </w:p>
  </w:footnote>
  <w:footnote w:type="continuationSeparator" w:id="0">
    <w:p w:rsidR="00A47F7F" w:rsidRDefault="00A47F7F" w:rsidP="00DA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5"/>
    <w:rsid w:val="000142F4"/>
    <w:rsid w:val="000D7967"/>
    <w:rsid w:val="00133E7D"/>
    <w:rsid w:val="00141FE6"/>
    <w:rsid w:val="00146040"/>
    <w:rsid w:val="001E0052"/>
    <w:rsid w:val="001E5BFB"/>
    <w:rsid w:val="002E0774"/>
    <w:rsid w:val="002E61F4"/>
    <w:rsid w:val="003A416A"/>
    <w:rsid w:val="00450C53"/>
    <w:rsid w:val="00486530"/>
    <w:rsid w:val="00517341"/>
    <w:rsid w:val="00557F3A"/>
    <w:rsid w:val="00570EB7"/>
    <w:rsid w:val="0057366B"/>
    <w:rsid w:val="00573A8B"/>
    <w:rsid w:val="00623620"/>
    <w:rsid w:val="00643362"/>
    <w:rsid w:val="0065283F"/>
    <w:rsid w:val="006809C1"/>
    <w:rsid w:val="0069514E"/>
    <w:rsid w:val="006F4C51"/>
    <w:rsid w:val="007B08D8"/>
    <w:rsid w:val="007E49E0"/>
    <w:rsid w:val="00836FCE"/>
    <w:rsid w:val="008E4514"/>
    <w:rsid w:val="009D1A35"/>
    <w:rsid w:val="009F51B0"/>
    <w:rsid w:val="00A45F89"/>
    <w:rsid w:val="00A470C4"/>
    <w:rsid w:val="00A47F7F"/>
    <w:rsid w:val="00A5318B"/>
    <w:rsid w:val="00A66A87"/>
    <w:rsid w:val="00AB5135"/>
    <w:rsid w:val="00AE367E"/>
    <w:rsid w:val="00CB51CF"/>
    <w:rsid w:val="00D166A2"/>
    <w:rsid w:val="00D43461"/>
    <w:rsid w:val="00D55D8D"/>
    <w:rsid w:val="00D86C8D"/>
    <w:rsid w:val="00DA4EC0"/>
    <w:rsid w:val="00DF3B86"/>
    <w:rsid w:val="00E463D3"/>
    <w:rsid w:val="00E5439F"/>
    <w:rsid w:val="00EB3B63"/>
    <w:rsid w:val="00F06B99"/>
    <w:rsid w:val="00F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62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E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4EC0"/>
    <w:rPr>
      <w:sz w:val="18"/>
      <w:szCs w:val="18"/>
    </w:rPr>
  </w:style>
  <w:style w:type="paragraph" w:styleId="a6">
    <w:name w:val="Normal (Web)"/>
    <w:basedOn w:val="a"/>
    <w:qFormat/>
    <w:rsid w:val="0064336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62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E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4EC0"/>
    <w:rPr>
      <w:sz w:val="18"/>
      <w:szCs w:val="18"/>
    </w:rPr>
  </w:style>
  <w:style w:type="paragraph" w:styleId="a6">
    <w:name w:val="Normal (Web)"/>
    <w:basedOn w:val="a"/>
    <w:qFormat/>
    <w:rsid w:val="0064336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HFF</dc:creator>
  <cp:lastModifiedBy>FW197</cp:lastModifiedBy>
  <cp:revision>16</cp:revision>
  <dcterms:created xsi:type="dcterms:W3CDTF">2022-10-17T07:49:00Z</dcterms:created>
  <dcterms:modified xsi:type="dcterms:W3CDTF">2022-10-19T08:41:00Z</dcterms:modified>
</cp:coreProperties>
</file>